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D081" w14:textId="77777777" w:rsidR="007D7EBB" w:rsidRDefault="007D7EBB" w:rsidP="007D7EBB">
      <w:pPr>
        <w:spacing w:after="300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38"/>
          <w:szCs w:val="38"/>
          <w:lang w:eastAsia="cs-CZ"/>
        </w:rPr>
      </w:pPr>
    </w:p>
    <w:p w14:paraId="51DEA02D" w14:textId="0E4E660D" w:rsidR="007D7EBB" w:rsidRDefault="007D7EBB" w:rsidP="007D7EBB">
      <w:pPr>
        <w:spacing w:after="300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7D7EBB">
        <w:rPr>
          <w:rFonts w:ascii="Playfair Display" w:eastAsia="Times New Roman" w:hAnsi="Playfair Display" w:cs="Times New Roman"/>
          <w:b/>
          <w:bCs/>
          <w:color w:val="000000"/>
          <w:kern w:val="36"/>
          <w:sz w:val="38"/>
          <w:szCs w:val="38"/>
          <w:lang w:eastAsia="cs-CZ"/>
        </w:rPr>
        <w:t>PROPOZICE</w:t>
      </w:r>
      <w:r w:rsidR="00E85217">
        <w:rPr>
          <w:rFonts w:ascii="Playfair Display" w:eastAsia="Times New Roman" w:hAnsi="Playfair Display" w:cs="Times New Roman"/>
          <w:b/>
          <w:bCs/>
          <w:color w:val="000000"/>
          <w:kern w:val="36"/>
          <w:sz w:val="38"/>
          <w:szCs w:val="38"/>
          <w:lang w:eastAsia="cs-CZ"/>
        </w:rPr>
        <w:t xml:space="preserve"> SVATOMARTINSKÝ BĚH</w:t>
      </w:r>
    </w:p>
    <w:p w14:paraId="5CCC8F25" w14:textId="77777777" w:rsidR="00E85217" w:rsidRDefault="00E85217" w:rsidP="00E85217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</w:p>
    <w:p w14:paraId="584C69CC" w14:textId="3ABF6D30" w:rsidR="00E85217" w:rsidRPr="00E85217" w:rsidRDefault="00E85217" w:rsidP="00E85217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TERMÍN:  </w:t>
      </w:r>
      <w:proofErr w:type="gramStart"/>
      <w:r w:rsidRPr="00E85217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13.11.21</w:t>
      </w:r>
      <w:proofErr w:type="gramEnd"/>
      <w:r w:rsidRPr="00E85217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. 10:00</w:t>
      </w:r>
    </w:p>
    <w:p w14:paraId="01CF5B45" w14:textId="77777777" w:rsidR="00E85217" w:rsidRDefault="00E85217" w:rsidP="00E85217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0AED1E91" w14:textId="77777777" w:rsidR="00E85217" w:rsidRDefault="00E85217" w:rsidP="00E85217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MÍSTO KONÁNÍ: 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 </w:t>
      </w: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Hotel Zámek </w:t>
      </w:r>
      <w:proofErr w:type="spell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Berchtold</w:t>
      </w:r>
      <w:proofErr w:type="spellEnd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-nádvoří</w:t>
      </w:r>
    </w:p>
    <w:p w14:paraId="1BD5502C" w14:textId="77777777" w:rsidR="00FF08C1" w:rsidRPr="00FF08C1" w:rsidRDefault="00FF08C1" w:rsidP="00FF08C1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15CCC5DC" w14:textId="1EF88FCF" w:rsidR="00E85217" w:rsidRDefault="007D7EBB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KATEGORIE ZÁVODU: </w:t>
      </w:r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 xml:space="preserve">  </w:t>
      </w:r>
    </w:p>
    <w:p w14:paraId="2F21090F" w14:textId="000D3592" w:rsidR="007D7EBB" w:rsidRPr="00E85217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E85217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5,5 KM</w:t>
      </w:r>
      <w:r w:rsidRPr="00E85217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ab/>
      </w:r>
      <w:r w:rsidRPr="00E85217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ab/>
        <w:t>11 KM</w:t>
      </w:r>
    </w:p>
    <w:p w14:paraId="3A23794C" w14:textId="0F47B57F" w:rsidR="00E85217" w:rsidRDefault="00FF08C1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11 km -  trasa o pohár Ladova kraje</w:t>
      </w:r>
    </w:p>
    <w:p w14:paraId="4D0A7592" w14:textId="77777777" w:rsidR="00FF08C1" w:rsidRDefault="00FF08C1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</w:p>
    <w:p w14:paraId="4FF51684" w14:textId="3E2204EB" w:rsidR="007D7EBB" w:rsidRDefault="007D7EBB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DOSPĚLÍ:</w:t>
      </w:r>
    </w:p>
    <w:p w14:paraId="07189564" w14:textId="77777777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15 let a výše</w:t>
      </w:r>
    </w:p>
    <w:p w14:paraId="64B3B7E3" w14:textId="1273FF5F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Startují všichni najednou, výsledky vyhodnoceny v kategoriích ŽENY a MUŽI.</w:t>
      </w:r>
    </w:p>
    <w:p w14:paraId="58918437" w14:textId="77777777" w:rsidR="00FF08C1" w:rsidRDefault="00FF08C1" w:rsidP="00FF08C1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</w:p>
    <w:p w14:paraId="79421D2D" w14:textId="6171748F" w:rsidR="00FF08C1" w:rsidRPr="007D7EBB" w:rsidRDefault="00FF08C1" w:rsidP="00FF08C1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proofErr w:type="gramStart"/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STARTOVNÉ : 100</w:t>
      </w:r>
      <w:proofErr w:type="gramEnd"/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 xml:space="preserve"> Kč/os</w:t>
      </w:r>
    </w:p>
    <w:p w14:paraId="496BF69B" w14:textId="618A0BE5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07F728D6" w14:textId="7ED00416" w:rsidR="00FF08C1" w:rsidRDefault="00FF08C1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PŘIHLAŠKY :</w:t>
      </w:r>
    </w:p>
    <w:p w14:paraId="0D39CC1D" w14:textId="197C32E8" w:rsidR="00FF08C1" w:rsidRDefault="00FF08C1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Na místě od 9:00</w:t>
      </w:r>
    </w:p>
    <w:p w14:paraId="4CB9A6B4" w14:textId="52B2A1F2" w:rsidR="00FF08C1" w:rsidRDefault="00FF08C1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On-line předem  do </w:t>
      </w:r>
      <w:proofErr w:type="gram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12.11.21</w:t>
      </w:r>
      <w:proofErr w:type="gramEnd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:</w:t>
      </w:r>
    </w:p>
    <w:p w14:paraId="29FB9D14" w14:textId="119E6400" w:rsidR="00FF08C1" w:rsidRDefault="000D1F72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hyperlink r:id="rId5" w:history="1">
        <w:r w:rsidR="00FF08C1" w:rsidRPr="005F5859">
          <w:rPr>
            <w:rStyle w:val="Hypertextovodkaz"/>
            <w:rFonts w:ascii="Noto Serif" w:eastAsia="Times New Roman" w:hAnsi="Noto Serif" w:cs="Noto Serif"/>
            <w:sz w:val="23"/>
            <w:szCs w:val="23"/>
            <w:lang w:eastAsia="cs-CZ"/>
          </w:rPr>
          <w:t>https://docs.google.com/forms/d/1Icw01SYibI0TSmC5__Giyh5BJVhORAAkSeGRFdnu3ac/viewform?edit_requested=true</w:t>
        </w:r>
      </w:hyperlink>
    </w:p>
    <w:p w14:paraId="401B61B4" w14:textId="77777777" w:rsidR="00FF08C1" w:rsidRPr="007D7EBB" w:rsidRDefault="00FF08C1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37F413BA" w14:textId="236E44A6" w:rsidR="007D7EBB" w:rsidRP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29A5A069" w14:textId="52535D4B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PREZENCE a vyzvednutí startovního čísla: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 </w:t>
      </w:r>
    </w:p>
    <w:p w14:paraId="632EFA75" w14:textId="2F80C5E0" w:rsidR="007D7EBB" w:rsidRP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ab/>
        <w:t>Od 09:00 do 09:50 – registrace a vyzvednutí čísla</w:t>
      </w:r>
    </w:p>
    <w:p w14:paraId="61CF7F81" w14:textId="77777777" w:rsidR="007D7EBB" w:rsidRDefault="007D7EBB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</w:p>
    <w:p w14:paraId="359D685F" w14:textId="5F0067F0" w:rsidR="007D7EBB" w:rsidRDefault="007D7EBB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START:  </w:t>
      </w:r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10:00 obě kategorie najednou</w:t>
      </w:r>
    </w:p>
    <w:p w14:paraId="2DA05CC6" w14:textId="7C13D1B2" w:rsidR="00B45B3F" w:rsidRDefault="00B45B3F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</w:p>
    <w:p w14:paraId="1F609B98" w14:textId="3C75D619" w:rsidR="00B45B3F" w:rsidRDefault="00B45B3F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TRASA:  bude označena fáborkami</w:t>
      </w:r>
    </w:p>
    <w:p w14:paraId="5244D83D" w14:textId="40E96ABF" w:rsidR="00B45B3F" w:rsidRDefault="00B45B3F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 w:rsidRPr="00B45B3F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https://zamekberchtold.cz/13-11-21-svatomartinsky-beh/</w:t>
      </w:r>
    </w:p>
    <w:p w14:paraId="5950179F" w14:textId="77777777" w:rsidR="00E85217" w:rsidRPr="007D7EBB" w:rsidRDefault="00E85217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</w:p>
    <w:p w14:paraId="0BA40452" w14:textId="26C21442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POŘADÍ 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 </w:t>
      </w:r>
      <w:proofErr w:type="gramStart"/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bude</w:t>
      </w:r>
      <w:proofErr w:type="gramEnd"/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</w:t>
      </w:r>
      <w:r w:rsidR="00E85217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v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yhodnoceno</w:t>
      </w:r>
      <w:r w:rsidR="00E85217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dle </w:t>
      </w: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dostupné techniky </w:t>
      </w:r>
      <w:proofErr w:type="gram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změříme</w:t>
      </w:r>
      <w:proofErr w:type="gramEnd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čas. První místa budou vyhlášeny na místě. Další umístění bude k dispozici na stránkách </w:t>
      </w:r>
      <w:hyperlink r:id="rId6" w:history="1">
        <w:r w:rsidRPr="005F5859">
          <w:rPr>
            <w:rStyle w:val="Hypertextovodkaz"/>
            <w:rFonts w:ascii="Noto Serif" w:eastAsia="Times New Roman" w:hAnsi="Noto Serif" w:cs="Noto Serif"/>
            <w:sz w:val="23"/>
            <w:szCs w:val="23"/>
            <w:lang w:eastAsia="cs-CZ"/>
          </w:rPr>
          <w:t>www.zamekberchtold.cz</w:t>
        </w:r>
      </w:hyperlink>
    </w:p>
    <w:p w14:paraId="508DD9AB" w14:textId="602AA231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První tři místa oceníme krásnými cenami v podobě poukazu na </w:t>
      </w:r>
      <w:proofErr w:type="gram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ubytování , čili</w:t>
      </w:r>
      <w:proofErr w:type="gramEnd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na svatomartinskou husu zámku </w:t>
      </w:r>
      <w:proofErr w:type="spell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Berchtold</w:t>
      </w:r>
      <w:proofErr w:type="spellEnd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, všichni dostanou nějakou sladkou, zdravou odměnu od </w:t>
      </w:r>
      <w:proofErr w:type="spell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Bonavity</w:t>
      </w:r>
      <w:proofErr w:type="spellEnd"/>
    </w:p>
    <w:p w14:paraId="59104E52" w14:textId="77777777" w:rsidR="007D7EBB" w:rsidRP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2E4665A7" w14:textId="7E8FFB38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OBČERSTVENÍ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 v ceně startovného – </w:t>
      </w: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nápoj a banán</w:t>
      </w:r>
    </w:p>
    <w:p w14:paraId="74A58BFA" w14:textId="77777777" w:rsidR="00E85217" w:rsidRPr="007D7EBB" w:rsidRDefault="00E85217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5DB6836B" w14:textId="7975BAA7" w:rsidR="007D7EBB" w:rsidRDefault="007D7EBB" w:rsidP="007D7EBB">
      <w:pPr>
        <w:spacing w:after="150"/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 xml:space="preserve">Další občerstvení – restaurace zámku </w:t>
      </w:r>
      <w:proofErr w:type="spellStart"/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Berchtold</w:t>
      </w:r>
      <w:proofErr w:type="spellEnd"/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 xml:space="preserve"> – zveme Vám samozřejmě na svatomartinskou husu !!! rezervace raději dostatečně</w:t>
      </w:r>
      <w:r w:rsidR="00E85217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 xml:space="preserve"> </w:t>
      </w:r>
      <w:r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předem</w:t>
      </w:r>
    </w:p>
    <w:p w14:paraId="34868C82" w14:textId="77777777" w:rsidR="00E85217" w:rsidRPr="007D7EBB" w:rsidRDefault="00E85217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3DDC9236" w14:textId="327F62B7" w:rsidR="007D7EBB" w:rsidRP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PARKOVÁNÍ </w:t>
      </w: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kolem zámku jsou velké parkovišt</w:t>
      </w:r>
      <w:r w:rsidR="00250574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ě</w:t>
      </w:r>
    </w:p>
    <w:p w14:paraId="51E20280" w14:textId="0F99B563" w:rsidR="007D7EBB" w:rsidRP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proofErr w:type="gramStart"/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ODMĚNY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  </w:t>
      </w: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:</w:t>
      </w:r>
      <w:proofErr w:type="gramEnd"/>
    </w:p>
    <w:p w14:paraId="6F7EFFF1" w14:textId="77777777" w:rsidR="007D7EBB" w:rsidRPr="007D7EBB" w:rsidRDefault="007D7EBB" w:rsidP="007D7EBB">
      <w:pPr>
        <w:numPr>
          <w:ilvl w:val="0"/>
          <w:numId w:val="1"/>
        </w:numPr>
        <w:spacing w:before="100" w:beforeAutospacing="1" w:after="100" w:afterAutospacing="1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Závodníci musí respektovat pravidla závodu a pokyny organizátorů. </w:t>
      </w:r>
    </w:p>
    <w:p w14:paraId="762DC0E6" w14:textId="77777777" w:rsidR="007D7EBB" w:rsidRPr="007D7EBB" w:rsidRDefault="007D7EBB" w:rsidP="007D7EBB">
      <w:pPr>
        <w:numPr>
          <w:ilvl w:val="0"/>
          <w:numId w:val="1"/>
        </w:numPr>
        <w:spacing w:before="100" w:beforeAutospacing="1" w:after="100" w:afterAutospacing="1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Závodníci se zúčastnili závodu na vlastní nebezpečí a na vlastní odpovědnost. </w:t>
      </w:r>
    </w:p>
    <w:p w14:paraId="544E3D9A" w14:textId="77777777" w:rsidR="007D7EBB" w:rsidRPr="007D7EBB" w:rsidRDefault="007D7EBB" w:rsidP="007D7EBB">
      <w:pPr>
        <w:numPr>
          <w:ilvl w:val="0"/>
          <w:numId w:val="1"/>
        </w:numPr>
        <w:spacing w:before="100" w:beforeAutospacing="1" w:after="100" w:afterAutospacing="1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Pořadatel není odpovědný za škodu na majetku nebo jeho krádež. </w:t>
      </w:r>
    </w:p>
    <w:p w14:paraId="13B0BC19" w14:textId="77777777" w:rsidR="007D7EBB" w:rsidRPr="007D7EBB" w:rsidRDefault="007D7EBB" w:rsidP="007D7EBB">
      <w:pPr>
        <w:numPr>
          <w:ilvl w:val="0"/>
          <w:numId w:val="1"/>
        </w:numPr>
        <w:spacing w:before="100" w:beforeAutospacing="1" w:after="100" w:afterAutospacing="1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Změna trasy závodu vyhrazena.</w:t>
      </w:r>
    </w:p>
    <w:p w14:paraId="7E2CD110" w14:textId="5BFAE63D" w:rsidR="007D7EBB" w:rsidRDefault="007D7EBB" w:rsidP="007D7EBB">
      <w:pPr>
        <w:numPr>
          <w:ilvl w:val="0"/>
          <w:numId w:val="1"/>
        </w:numPr>
        <w:spacing w:before="100" w:beforeAutospacing="1" w:after="100" w:afterAutospacing="1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Věnujte, prosím, pozornost popisu podmínek souhlasu se zpracováním osobních údajů. </w:t>
      </w:r>
    </w:p>
    <w:p w14:paraId="435F913F" w14:textId="77777777" w:rsidR="00250574" w:rsidRPr="007D7EBB" w:rsidRDefault="00250574" w:rsidP="00250574">
      <w:pPr>
        <w:spacing w:before="100" w:beforeAutospacing="1" w:after="100" w:afterAutospacing="1"/>
        <w:ind w:left="72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185D45AE" w14:textId="4680B187" w:rsidR="007D7EBB" w:rsidRDefault="007D7EBB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 w:rsidRPr="007D7EBB">
        <w:rPr>
          <w:rFonts w:ascii="Noto Serif" w:eastAsia="Times New Roman" w:hAnsi="Noto Serif" w:cs="Noto Serif"/>
          <w:b/>
          <w:bCs/>
          <w:color w:val="000000"/>
          <w:sz w:val="23"/>
          <w:szCs w:val="23"/>
          <w:lang w:eastAsia="cs-CZ"/>
        </w:rPr>
        <w:t>ORGANIZÁTOR: </w:t>
      </w:r>
      <w:r w:rsidRPr="007D7EBB"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 </w:t>
      </w: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Hotel Zámek </w:t>
      </w:r>
      <w:proofErr w:type="spell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Berchtold</w:t>
      </w:r>
      <w:proofErr w:type="spellEnd"/>
    </w:p>
    <w:p w14:paraId="5227645B" w14:textId="4C41C881" w:rsidR="00E85217" w:rsidRDefault="00E85217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</w:p>
    <w:p w14:paraId="12B5E7B7" w14:textId="2C14C5F2" w:rsidR="00E85217" w:rsidRDefault="00E85217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proofErr w:type="gramStart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>Kontakt : Daniela</w:t>
      </w:r>
      <w:proofErr w:type="gramEnd"/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 xml:space="preserve"> Langová 604 279696</w:t>
      </w:r>
    </w:p>
    <w:p w14:paraId="33FA9DF8" w14:textId="2CB7FB60" w:rsidR="00E85217" w:rsidRPr="007D7EBB" w:rsidRDefault="00E85217" w:rsidP="007D7EBB">
      <w:pPr>
        <w:spacing w:after="150"/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</w:pPr>
      <w:r>
        <w:rPr>
          <w:rFonts w:ascii="Noto Serif" w:eastAsia="Times New Roman" w:hAnsi="Noto Serif" w:cs="Noto Serif"/>
          <w:color w:val="000000"/>
          <w:sz w:val="23"/>
          <w:szCs w:val="23"/>
          <w:lang w:eastAsia="cs-CZ"/>
        </w:rPr>
        <w:tab/>
        <w:t xml:space="preserve">     Tereza Růžičková: 731 608 269</w:t>
      </w:r>
    </w:p>
    <w:p w14:paraId="4D46E938" w14:textId="77777777" w:rsidR="007D7EBB" w:rsidRPr="007D7EBB" w:rsidRDefault="007D7EBB" w:rsidP="007D7EBB">
      <w:pPr>
        <w:rPr>
          <w:rFonts w:ascii="Times New Roman" w:eastAsia="Times New Roman" w:hAnsi="Times New Roman" w:cs="Times New Roman"/>
          <w:lang w:eastAsia="cs-CZ"/>
        </w:rPr>
      </w:pPr>
    </w:p>
    <w:p w14:paraId="200FC97D" w14:textId="77777777" w:rsidR="001206AD" w:rsidRDefault="000D1F72">
      <w:bookmarkStart w:id="0" w:name="_GoBack"/>
      <w:bookmarkEnd w:id="0"/>
    </w:p>
    <w:sectPr w:rsidR="001206AD" w:rsidSect="00E919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93F74"/>
    <w:multiLevelType w:val="multilevel"/>
    <w:tmpl w:val="12C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BB"/>
    <w:rsid w:val="000D1F72"/>
    <w:rsid w:val="00250574"/>
    <w:rsid w:val="00480A18"/>
    <w:rsid w:val="007D7EBB"/>
    <w:rsid w:val="00B45B3F"/>
    <w:rsid w:val="00E85217"/>
    <w:rsid w:val="00E919A9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CDE0"/>
  <w15:chartTrackingRefBased/>
  <w15:docId w15:val="{45D65C25-A10A-B542-959F-FA8E384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7E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7E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7E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D7EBB"/>
    <w:rPr>
      <w:b/>
      <w:bCs/>
    </w:rPr>
  </w:style>
  <w:style w:type="character" w:customStyle="1" w:styleId="apple-converted-space">
    <w:name w:val="apple-converted-space"/>
    <w:basedOn w:val="Standardnpsmoodstavce"/>
    <w:rsid w:val="007D7EBB"/>
  </w:style>
  <w:style w:type="character" w:styleId="Hypertextovodkaz">
    <w:name w:val="Hyperlink"/>
    <w:basedOn w:val="Standardnpsmoodstavce"/>
    <w:uiPriority w:val="99"/>
    <w:unhideWhenUsed/>
    <w:rsid w:val="007D7EB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ekberchtold.cz" TargetMode="External"/><Relationship Id="rId5" Type="http://schemas.openxmlformats.org/officeDocument/2006/relationships/hyperlink" Target="https://docs.google.com/forms/d/1Icw01SYibI0TSmC5__Giyh5BJVhORAAkSeGRFdnu3ac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Langová</dc:creator>
  <cp:keywords/>
  <dc:description/>
  <cp:lastModifiedBy>Hanka</cp:lastModifiedBy>
  <cp:revision>2</cp:revision>
  <dcterms:created xsi:type="dcterms:W3CDTF">2021-11-09T11:49:00Z</dcterms:created>
  <dcterms:modified xsi:type="dcterms:W3CDTF">2021-11-09T11:49:00Z</dcterms:modified>
</cp:coreProperties>
</file>